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9" w:type="pct"/>
        <w:tblCellSpacing w:w="0" w:type="dxa"/>
        <w:tblInd w:w="-709" w:type="dxa"/>
        <w:shd w:val="clear" w:color="auto" w:fill="F4C9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7"/>
      </w:tblGrid>
      <w:tr w:rsidR="00B61746" w:rsidRPr="00B61746" w:rsidTr="00B61746">
        <w:trPr>
          <w:trHeight w:val="28497"/>
          <w:tblCellSpacing w:w="0" w:type="dxa"/>
        </w:trPr>
        <w:tc>
          <w:tcPr>
            <w:tcW w:w="1020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61746" w:rsidRDefault="00B61746" w:rsidP="00B617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36"/>
                <w:sz w:val="30"/>
                <w:szCs w:val="30"/>
                <w:lang w:eastAsia="ru-RU"/>
              </w:rPr>
            </w:pPr>
            <w:r w:rsidRPr="00B61746">
              <w:rPr>
                <w:rFonts w:ascii="Verdana" w:eastAsia="Times New Roman" w:hAnsi="Verdana" w:cs="Times New Roman"/>
                <w:b/>
                <w:bCs/>
                <w:kern w:val="36"/>
                <w:sz w:val="30"/>
                <w:szCs w:val="30"/>
                <w:lang w:eastAsia="ru-RU"/>
              </w:rPr>
              <w:t>Сведения о сторонних электронных образовательных и информационных ресурсах</w:t>
            </w:r>
            <w:r>
              <w:rPr>
                <w:rFonts w:ascii="Verdana" w:eastAsia="Times New Roman" w:hAnsi="Verdana" w:cs="Times New Roman"/>
                <w:b/>
                <w:bCs/>
                <w:kern w:val="36"/>
                <w:sz w:val="30"/>
                <w:szCs w:val="30"/>
                <w:lang w:eastAsia="ru-RU"/>
              </w:rPr>
              <w:t>.</w:t>
            </w:r>
          </w:p>
          <w:p w:rsidR="00B61746" w:rsidRDefault="00B61746" w:rsidP="00B617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kern w:val="36"/>
                <w:sz w:val="30"/>
                <w:szCs w:val="30"/>
                <w:lang w:eastAsia="ru-RU"/>
              </w:rPr>
            </w:pPr>
          </w:p>
          <w:p w:rsidR="00B61746" w:rsidRPr="00B61746" w:rsidRDefault="00B61746" w:rsidP="00B617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Министерство образование и науки Российской </w:t>
            </w:r>
            <w:proofErr w:type="gram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Федерации  </w:t>
            </w:r>
            <w:r w:rsidRPr="00B617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https://minobrnauki.gov.ru/</w:t>
            </w:r>
            <w:proofErr w:type="gramEnd"/>
          </w:p>
          <w:p w:rsidR="00B61746" w:rsidRPr="00B61746" w:rsidRDefault="00B61746" w:rsidP="00B617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образования, науки и молодежной политики Нижегородской области </w:t>
            </w:r>
            <w:r w:rsidRPr="00B617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https://minobr.government-nnov.ru/</w:t>
            </w:r>
          </w:p>
          <w:p w:rsidR="00B61746" w:rsidRPr="00B61746" w:rsidRDefault="00B61746" w:rsidP="00B617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портал «Российское образование»</w:t>
            </w:r>
            <w:r w:rsidRPr="00B617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https:// </w:t>
            </w:r>
            <w:r w:rsidRPr="00B617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>www</w:t>
            </w:r>
            <w:r w:rsidRPr="00B617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.edu.ru/</w:t>
            </w:r>
          </w:p>
          <w:p w:rsidR="00B61746" w:rsidRPr="00B61746" w:rsidRDefault="00B61746" w:rsidP="00B617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Информационная система «Единое окно доступа к образовательным ресурсам» </w:t>
            </w:r>
            <w:r w:rsidRPr="00B617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http://window.edu.ru/</w:t>
            </w:r>
          </w:p>
          <w:p w:rsidR="00B61746" w:rsidRPr="00B61746" w:rsidRDefault="00B61746" w:rsidP="00B617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Единая коллекция цифровых образовательных ресурсов </w:t>
            </w:r>
            <w:r w:rsidRPr="00B617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http://school-collection.edu.ru/catalog/</w:t>
            </w:r>
          </w:p>
          <w:p w:rsidR="00B61746" w:rsidRDefault="00B61746" w:rsidP="00B6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Федеральный цент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 информационно-образовательных </w:t>
            </w:r>
            <w:proofErr w:type="gram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ресурсов  </w:t>
            </w:r>
            <w:hyperlink r:id="rId5" w:history="1">
              <w:r w:rsidRPr="0000337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lang w:eastAsia="ru-RU"/>
                </w:rPr>
                <w:t>http://fcior.edu.ru/</w:t>
              </w:r>
              <w:proofErr w:type="gramEnd"/>
            </w:hyperlink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 онлайн </w:t>
            </w:r>
            <w:hyperlink r:id="rId6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http://deti-online.com/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Развитие, обучение и развлечение: сказки и аудио сказки, раскраски и уроки рисования. А также песенки со стишками и идеи для поделок.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Детский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мир.нет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7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http://www.detskiy-mir.net/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Универсальный сайт для юных граждан: тут есть и игры, и картинки для раскрашивания, и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разгадайки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 библиотека, и песенки, и даже… детские гороскопы и детские знакомства.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Онлайн-телеканал "Карусель" </w:t>
            </w:r>
            <w:hyperlink r:id="rId8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http://www.karusel-tv.ru/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Детские передачи, мультики "Союз мультфильма", онлайн-игры для малышей.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Мультики и другое </w:t>
            </w:r>
            <w:hyperlink r:id="rId9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http://lizmult.ru/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Мультфильмы, детские игры, аудио сказки и другие материалы для детей.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"Теремок" </w:t>
            </w:r>
            <w:hyperlink r:id="rId10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http://www.teremoc.ru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Развивающие игры,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обучалки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раскраски, прикольный досуг.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радости </w:t>
            </w:r>
            <w:hyperlink r:id="rId11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http://detskieradosti.ru/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Сайт веселых онлайн-</w:t>
            </w:r>
            <w:proofErr w:type="gram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развлечений  для</w:t>
            </w:r>
            <w:proofErr w:type="gram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детей. Игры, мультфильмы, раскраски,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сканворды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 другое.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Сказочный лес </w:t>
            </w:r>
            <w:hyperlink r:id="rId12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http://skazles.ru/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 персонажами.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Е-папа </w:t>
            </w:r>
            <w:hyperlink r:id="rId13" w:history="1">
              <w:proofErr w:type="gramStart"/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http://detkam.e-papa.ru/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Игры</w:t>
            </w:r>
            <w:proofErr w:type="gram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раскраски, стихи, песенки, поделки.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Познайка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14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http://www.poznayka.ru/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Развивающие игры, раскраски, аппликации и многое другое для того, чтобы обучаться, играючи.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Кошки-мышки </w:t>
            </w:r>
            <w:hyperlink r:id="rId15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http://www.koshki-mishki.ru/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Здесь много разных разделов: есть и разнообразные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потешки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 игровые задания, и раскраски, и советы, как научить читать.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Загадки </w:t>
            </w:r>
            <w:hyperlink r:id="rId16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http://zagadker.ru/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Самые разные загадки.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Детский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мир.ком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17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http://detsky-mir.com/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Игры, головоломки, фокусы </w:t>
            </w:r>
            <w:hyperlink r:id="rId18" w:history="1">
              <w:proofErr w:type="gramStart"/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http://doshkolnik.ru/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.</w:t>
            </w:r>
            <w:proofErr w:type="gramEnd"/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Играемся </w:t>
            </w:r>
            <w:hyperlink r:id="rId19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http://www.igraemsa.ru/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Здесь есть и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пазлы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 раскраски, но больше всего -  развивающих игр: познавательные, на логику и мышление, на внимание и память, математические.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игры онлайн </w:t>
            </w:r>
            <w:hyperlink r:id="rId20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http://igraem.pro/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Развивающие игры сгруппированы в несколько разделов: "Играем и учимся", "Собираем картинку", "Раскраски и рисунки", "Развиваем внимание и память", "Игры для малышей".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Голопуз </w:t>
            </w:r>
            <w:hyperlink r:id="rId21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http://golopuz.org/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Развивающие онлайн-игры для самых маленьких.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Умный ребенок </w:t>
            </w:r>
            <w:hyperlink r:id="rId22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http://www.smart-kiddy.ru/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Для совсем крох - 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потешки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пальчиковые игры, ладушки и тому подобное, для детишек постарше - стихи, загадки, скороговорки, считалки, раскраски.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Чудесенка: игры онлайн </w:t>
            </w:r>
            <w:hyperlink r:id="rId23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http://chudesenka.ru/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Развивающие игры.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Интернет-гномик </w:t>
            </w:r>
            <w:hyperlink r:id="rId24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http://www.i-gnom.ru/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Твой ребенок: презентации </w:t>
            </w:r>
            <w:hyperlink r:id="rId25" w:history="1">
              <w:proofErr w:type="gramStart"/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http://tvoyrebenok.ru/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.</w:t>
            </w:r>
            <w:proofErr w:type="gram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Презентации, рассказывающие об окружающем мире: о животных и насекомых, фруктах и овощах, цифрах, странах и другие.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Ёжка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26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http://ejka.ru/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Загадки, логические задачки, фокусы, поделки. Развивающие игры для детей 3-4-5 лет </w:t>
            </w:r>
            <w:hyperlink r:id="rId27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http://345-games.ru/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Айкьюша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28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https://iqsha.ru/</w:t>
              </w:r>
            </w:hyperlink>
            <w:hyperlink r:id="rId29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 Развивающие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занятия и тренировки для детей от двух лет. Для каждого года - свой раздел.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Плейляндия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30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http://www.playlandia.ru/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Развивающие игры для детей от 3 до 6 лет. Простроено по темам (цвета, буквы, цифры, на память, на внимание, на логику…) и по возрастам. Раскрашиваем картинки.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Раскраска онлайн </w:t>
            </w:r>
            <w:hyperlink r:id="rId31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http://www.raskraska.com/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Мультики, природа, архитектура и так далее - все картинки разложены по разделам.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Раскраски онлайн для мальчиков и девочек </w:t>
            </w:r>
            <w:hyperlink r:id="rId32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http://www.doshkolniki.com/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Картинки журнала "Солнышко" </w:t>
            </w:r>
            <w:hyperlink r:id="rId33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http://www.solnet.ee/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Зверушки и сказочные персонажи - более 500 рисунков. И к ним еще дополнительные идеи их использования.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Раскраски на сайте "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Ребзики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 </w:t>
            </w:r>
            <w:hyperlink r:id="rId34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http://rebzi.ru/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Картинки для всех возрастов на разные темы. Любую раскраску можно распечатать и раскрасить обычными карандашами.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Раскраски на сайте "Малютка" </w:t>
            </w:r>
            <w:hyperlink r:id="rId35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http://malutka.net/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Тут можно раскрасить множество популярных персонажей, ну и просто птичек с лошадками.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Раскраска раскраски </w:t>
            </w:r>
            <w:hyperlink r:id="rId36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http://www.раскраскараскраски.com/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Деточки: картинки для раскрашивания </w:t>
            </w:r>
            <w:hyperlink r:id="rId37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http://www.detochki.su/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Умные детки: раскраски </w:t>
            </w:r>
            <w:hyperlink r:id="rId38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http://www.umnyedetki.ru/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Про животных, для изучения геометрических фигур, из мультфильмов, любимых герои сказок, простые раскраски для самых маленьких.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 сказок: раскраски </w:t>
            </w:r>
            <w:hyperlink r:id="rId39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http://mir-skazok.net/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Раскрасим-ка </w:t>
            </w:r>
            <w:hyperlink r:id="rId40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http://www.raskrasimka.ru/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Разделы: для девочек; для мальчиков; для малышей; животные; птицы; сказки; мультфильмы; машины и техника; цветы и растения.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Жирафенок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раскраски </w:t>
            </w:r>
            <w:hyperlink r:id="rId41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http://jirafenok.ru/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Капитоша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раскраски </w:t>
            </w:r>
            <w:hyperlink r:id="rId42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http://kapitosha.net/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Есть заготовки для печати на принтере, а есть онлайн-раскраски, оживляемые мышкой.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Разукрашки.ком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43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http://razukrashki.com/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Очень много картинок, которые для каждого юного художника можно выискивать по тэгам вверху: обучающие; животные; по номерам; прописи; самолеты…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Брашечка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hyperlink r:id="rId44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http://brushechka.ru/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Программа для рисования онлайн, развивающая креативность и творческие способности.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Сундучок дошкольника </w:t>
            </w:r>
            <w:hyperlink r:id="rId45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http://doshkolnik.info/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"сундучке" собраны картинки, карточки, пособия и дидактические игры, которые вы можете изготовить самостоятельно.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Альманах "Раннее развитие" </w:t>
            </w:r>
            <w:hyperlink r:id="rId46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http://ranneerazvitie.narod.ru/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Интерактивный тест "Пора в школу" </w:t>
            </w:r>
            <w:hyperlink r:id="rId47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http://vshkolu.com/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Под заданиями - подробные инструкции и пояснения: какие умения определяем и почему они важны.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Скоро в школу </w:t>
            </w:r>
            <w:hyperlink r:id="rId48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http://skorovchkolu.ru/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Большой выбор учебных материалов для подготовки малышей к школе. Образовательные игры, тренажеры, учебные пособия и многое другое.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Прописи букв русского алфавита онлайн </w:t>
            </w:r>
            <w:hyperlink r:id="rId49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http://poskladam.ru/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Для развития навыков письма и рисования - прописи для детишек 3-4 лет, 5-6 лет и для первоклассников.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Прописи с картинками для скачивания </w:t>
            </w:r>
            <w:hyperlink r:id="rId50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http://bom-bom.ru/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На каждой картинке есть рисунок, который нужно закончить и раскрасить, плюс контуры для тренировки соответствующих букв.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Прописи для детей - онлайн-генератор </w:t>
            </w:r>
            <w:hyperlink r:id="rId51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http://tobemum.ru/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 пишете текст, а генератор преобразует его в красивые каллиграфические образцы.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Почемучка </w:t>
            </w:r>
            <w:hyperlink r:id="rId52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http://pochemu4ka.ru/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Задания, предназначенные для занятий с детьми 6-7 лет в качестве дополнительной подготовки к школе. Тут несколько подразделов: "Я готовлюсь к школе", "Развиваем мышление", "Прописи", "Лабиринты".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Журнал "Почитай-ка" </w:t>
            </w:r>
            <w:hyperlink r:id="rId53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http://www.cofe.ru/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Сказки, истории и стишки с картинками - для чтения.</w:t>
            </w:r>
          </w:p>
          <w:p w:rsidR="00B61746" w:rsidRPr="00B61746" w:rsidRDefault="00B61746" w:rsidP="00B61746">
            <w:pPr>
              <w:numPr>
                <w:ilvl w:val="0"/>
                <w:numId w:val="2"/>
              </w:numPr>
              <w:tabs>
                <w:tab w:val="decimal" w:pos="904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Лукошко </w:t>
            </w:r>
            <w:hyperlink r:id="rId54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http://lukoshko.net/ </w:t>
              </w:r>
            </w:hyperlink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Сказки, стихи, песенки.</w:t>
            </w:r>
          </w:p>
          <w:p w:rsidR="00B61746" w:rsidRPr="00B61746" w:rsidRDefault="00B61746" w:rsidP="00B6174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</w:t>
            </w:r>
            <w:proofErr w:type="spellStart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Мурзилка</w:t>
            </w:r>
            <w:proofErr w:type="spellEnd"/>
            <w:r w:rsidRPr="00B617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 </w:t>
            </w:r>
            <w:hyperlink r:id="rId55" w:history="1">
              <w:r w:rsidRPr="00B61746">
                <w:rPr>
                  <w:rFonts w:ascii="Times New Roman" w:eastAsia="Times New Roman" w:hAnsi="Times New Roman" w:cs="Times New Roman"/>
                  <w:b/>
                  <w:bCs/>
                  <w:color w:val="E8732A"/>
                  <w:sz w:val="27"/>
                  <w:szCs w:val="27"/>
                  <w:u w:val="single"/>
                  <w:lang w:eastAsia="ru-RU"/>
                </w:rPr>
                <w:t>http://www.murzilka.org/</w:t>
              </w:r>
            </w:hyperlink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1746" w:rsidRPr="00B61746" w:rsidRDefault="00B61746" w:rsidP="00B6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412" w:rsidRDefault="005A2412" w:rsidP="00B61746"/>
    <w:sectPr w:rsidR="005A2412" w:rsidSect="00B61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171"/>
    <w:multiLevelType w:val="multilevel"/>
    <w:tmpl w:val="E87C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E39C9"/>
    <w:multiLevelType w:val="multilevel"/>
    <w:tmpl w:val="23B2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0F"/>
    <w:rsid w:val="0050600F"/>
    <w:rsid w:val="005A2412"/>
    <w:rsid w:val="00B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4048F-4B20-4A6A-BE79-7363181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kam.e-papa.ru/" TargetMode="External"/><Relationship Id="rId18" Type="http://schemas.openxmlformats.org/officeDocument/2006/relationships/hyperlink" Target="http://doshkolnik.ru/" TargetMode="External"/><Relationship Id="rId26" Type="http://schemas.openxmlformats.org/officeDocument/2006/relationships/hyperlink" Target="http://ejka.ru/" TargetMode="External"/><Relationship Id="rId39" Type="http://schemas.openxmlformats.org/officeDocument/2006/relationships/hyperlink" Target="http://mir-skazok.net/" TargetMode="External"/><Relationship Id="rId21" Type="http://schemas.openxmlformats.org/officeDocument/2006/relationships/hyperlink" Target="http://golopuz.org/" TargetMode="External"/><Relationship Id="rId34" Type="http://schemas.openxmlformats.org/officeDocument/2006/relationships/hyperlink" Target="http://rebzi.ru/" TargetMode="External"/><Relationship Id="rId42" Type="http://schemas.openxmlformats.org/officeDocument/2006/relationships/hyperlink" Target="http://kapitosha.net/" TargetMode="External"/><Relationship Id="rId47" Type="http://schemas.openxmlformats.org/officeDocument/2006/relationships/hyperlink" Target="http://vshkolu.com/" TargetMode="External"/><Relationship Id="rId50" Type="http://schemas.openxmlformats.org/officeDocument/2006/relationships/hyperlink" Target="http://bom-bom.ru/" TargetMode="External"/><Relationship Id="rId55" Type="http://schemas.openxmlformats.org/officeDocument/2006/relationships/hyperlink" Target="http://www.murzilka.org/" TargetMode="External"/><Relationship Id="rId7" Type="http://schemas.openxmlformats.org/officeDocument/2006/relationships/hyperlink" Target="http://www.detskiy-mir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gadker.ru/" TargetMode="External"/><Relationship Id="rId29" Type="http://schemas.openxmlformats.org/officeDocument/2006/relationships/hyperlink" Target="https://iqsha.ru/%20%D0%A0%D0%B0%D0%B7%D0%B2%D0%B8%D0%B2%D0%B0%D1%8E%D1%89%D0%B8%D0%B5" TargetMode="External"/><Relationship Id="rId11" Type="http://schemas.openxmlformats.org/officeDocument/2006/relationships/hyperlink" Target="http://detskieradosti.ru/" TargetMode="External"/><Relationship Id="rId24" Type="http://schemas.openxmlformats.org/officeDocument/2006/relationships/hyperlink" Target="http://www.i-gnom.ru/" TargetMode="External"/><Relationship Id="rId32" Type="http://schemas.openxmlformats.org/officeDocument/2006/relationships/hyperlink" Target="http://www.doshkolniki.com/" TargetMode="External"/><Relationship Id="rId37" Type="http://schemas.openxmlformats.org/officeDocument/2006/relationships/hyperlink" Target="http://www.detochki.su/" TargetMode="External"/><Relationship Id="rId40" Type="http://schemas.openxmlformats.org/officeDocument/2006/relationships/hyperlink" Target="http://www.raskrasimka.ru/" TargetMode="External"/><Relationship Id="rId45" Type="http://schemas.openxmlformats.org/officeDocument/2006/relationships/hyperlink" Target="http://doshkolnik.info/" TargetMode="External"/><Relationship Id="rId53" Type="http://schemas.openxmlformats.org/officeDocument/2006/relationships/hyperlink" Target="http://www.cofe.ru/" TargetMode="External"/><Relationship Id="rId5" Type="http://schemas.openxmlformats.org/officeDocument/2006/relationships/hyperlink" Target="http://fcior.edu.ru/" TargetMode="External"/><Relationship Id="rId19" Type="http://schemas.openxmlformats.org/officeDocument/2006/relationships/hyperlink" Target="http://www.igraem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zmult.ru/" TargetMode="External"/><Relationship Id="rId14" Type="http://schemas.openxmlformats.org/officeDocument/2006/relationships/hyperlink" Target="http://www.poznayka.ru/" TargetMode="External"/><Relationship Id="rId22" Type="http://schemas.openxmlformats.org/officeDocument/2006/relationships/hyperlink" Target="http://www.smart-kiddy.ru/" TargetMode="External"/><Relationship Id="rId27" Type="http://schemas.openxmlformats.org/officeDocument/2006/relationships/hyperlink" Target="http://345-games.ru/" TargetMode="External"/><Relationship Id="rId30" Type="http://schemas.openxmlformats.org/officeDocument/2006/relationships/hyperlink" Target="http://www.playlandia.ru/" TargetMode="External"/><Relationship Id="rId35" Type="http://schemas.openxmlformats.org/officeDocument/2006/relationships/hyperlink" Target="http://malutka.net/" TargetMode="External"/><Relationship Id="rId43" Type="http://schemas.openxmlformats.org/officeDocument/2006/relationships/hyperlink" Target="http://razukrashki.com/" TargetMode="External"/><Relationship Id="rId48" Type="http://schemas.openxmlformats.org/officeDocument/2006/relationships/hyperlink" Target="http://skorovchkolu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karusel-tv.ru/" TargetMode="External"/><Relationship Id="rId51" Type="http://schemas.openxmlformats.org/officeDocument/2006/relationships/hyperlink" Target="http://tobemu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azles.ru/" TargetMode="External"/><Relationship Id="rId17" Type="http://schemas.openxmlformats.org/officeDocument/2006/relationships/hyperlink" Target="http://detsky-mir.com/" TargetMode="External"/><Relationship Id="rId25" Type="http://schemas.openxmlformats.org/officeDocument/2006/relationships/hyperlink" Target="http://tvoyrebenok.ru/" TargetMode="External"/><Relationship Id="rId33" Type="http://schemas.openxmlformats.org/officeDocument/2006/relationships/hyperlink" Target="http://www.solnet.ee/" TargetMode="External"/><Relationship Id="rId38" Type="http://schemas.openxmlformats.org/officeDocument/2006/relationships/hyperlink" Target="http://www.umnyedetki.ru/" TargetMode="External"/><Relationship Id="rId46" Type="http://schemas.openxmlformats.org/officeDocument/2006/relationships/hyperlink" Target="http://ranneerazvitie.narod.ru/" TargetMode="External"/><Relationship Id="rId20" Type="http://schemas.openxmlformats.org/officeDocument/2006/relationships/hyperlink" Target="http://igraem.pro/" TargetMode="External"/><Relationship Id="rId41" Type="http://schemas.openxmlformats.org/officeDocument/2006/relationships/hyperlink" Target="http://jirafenok.ru/" TargetMode="External"/><Relationship Id="rId54" Type="http://schemas.openxmlformats.org/officeDocument/2006/relationships/hyperlink" Target="http://lukoshko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i-online.com/" TargetMode="External"/><Relationship Id="rId15" Type="http://schemas.openxmlformats.org/officeDocument/2006/relationships/hyperlink" Target="http://www.koshki-mishki.ru/" TargetMode="External"/><Relationship Id="rId23" Type="http://schemas.openxmlformats.org/officeDocument/2006/relationships/hyperlink" Target="http://chudesenka.ru/" TargetMode="External"/><Relationship Id="rId28" Type="http://schemas.openxmlformats.org/officeDocument/2006/relationships/hyperlink" Target="https://iqsha.ru/%20%D0%A0%D0%B0%D0%B7%D0%B2%D0%B8%D0%B2%D0%B0%D1%8E%D1%89%D0%B8%D0%B5" TargetMode="External"/><Relationship Id="rId36" Type="http://schemas.openxmlformats.org/officeDocument/2006/relationships/hyperlink" Target="http://www.xn--80aaaaa2cjbcb1dcdcgded.com/" TargetMode="External"/><Relationship Id="rId49" Type="http://schemas.openxmlformats.org/officeDocument/2006/relationships/hyperlink" Target="http://poskladam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teremoc.ru/" TargetMode="External"/><Relationship Id="rId31" Type="http://schemas.openxmlformats.org/officeDocument/2006/relationships/hyperlink" Target="http://www.raskraska.com/" TargetMode="External"/><Relationship Id="rId44" Type="http://schemas.openxmlformats.org/officeDocument/2006/relationships/hyperlink" Target="http://brushechka.ru/" TargetMode="External"/><Relationship Id="rId52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2021-09-17T10:59:00Z</dcterms:created>
  <dcterms:modified xsi:type="dcterms:W3CDTF">2021-09-17T11:06:00Z</dcterms:modified>
</cp:coreProperties>
</file>